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lang w:val="en-US" w:eastAsia="zh-CN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</w:rPr>
              <w:t>4月6日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lang w:val="en-US" w:eastAsia="zh-CN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吕敏琪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  <w:lang w:val="en-US" w:eastAsia="zh-CN"/>
              </w:rPr>
              <w:t>环保行动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drawing>
                <wp:inline distT="0" distB="0" distL="0" distR="0">
                  <wp:extent cx="4495800" cy="1737360"/>
                  <wp:effectExtent l="0" t="0" r="0" b="15240"/>
                  <wp:docPr id="1" name="图片 2" descr="图示, 示意图&amp;#10;&amp;#10;中度可信度描述已自动生成:v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示, 示意图&amp;#10;&amp;#10;中度可信度描述已自动生成:ver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u w:val="none"/>
                <w:lang w:val="en-US" w:eastAsia="zh-CN"/>
              </w:rPr>
              <w:t>参与社区服务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u w:val="none"/>
              </w:rPr>
              <w:t>在本次社区服务中，帮助和辅导许多小朋友学会阅读，让他们从中获得了阅读的乐趣。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对于本次善行活动,从中体会到了帮助他人的重要性,以及感种感触受到劳动的乐趣,环保创造美好明天。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u w:val="none"/>
              </w:rPr>
              <w:t>希望越来越多的同学们能够积极参与善行活动，尽力所能及帮助更多的人。</w:t>
            </w: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2"/>
          <w:szCs w:val="22"/>
        </w:rPr>
        <w:t>（另：</w:t>
      </w:r>
      <w:r>
        <w:rPr>
          <w:rFonts w:hint="eastAsia"/>
          <w:b/>
          <w:color w:val="auto"/>
          <w:sz w:val="22"/>
          <w:szCs w:val="22"/>
          <w:u w:val="none"/>
        </w:rPr>
        <w:t>合影等精选图片，使用电子格式，统一发至邮箱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chenan1732</w:t>
      </w:r>
      <w:r>
        <w:rPr>
          <w:rFonts w:hint="eastAsia"/>
          <w:b/>
          <w:color w:val="auto"/>
          <w:sz w:val="22"/>
          <w:szCs w:val="22"/>
          <w:u w:val="none"/>
        </w:rPr>
        <w:t>@163.com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,或者由班主任收集后报送政教处</w:t>
      </w:r>
      <w:r>
        <w:rPr>
          <w:rFonts w:hint="eastAsia"/>
          <w:b/>
          <w:color w:val="auto"/>
          <w:sz w:val="22"/>
          <w:szCs w:val="22"/>
          <w:u w:val="none"/>
        </w:rPr>
        <w:t>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0C4237BD"/>
    <w:rsid w:val="22FF12F2"/>
    <w:rsid w:val="246D5F90"/>
    <w:rsid w:val="2A6F342B"/>
    <w:rsid w:val="36AE0C4D"/>
    <w:rsid w:val="3F3D27C0"/>
    <w:rsid w:val="42B62AD1"/>
    <w:rsid w:val="528F5792"/>
    <w:rsid w:val="64B54901"/>
    <w:rsid w:val="769D6AA6"/>
    <w:rsid w:val="7CD71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1000</Characters>
  <Lines>8</Lines>
  <Paragraphs>2</Paragraphs>
  <TotalTime>23</TotalTime>
  <ScaleCrop>false</ScaleCrop>
  <LinksUpToDate>false</LinksUpToDate>
  <CharactersWithSpaces>1173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lenovo</dc:creator>
  <cp:lastModifiedBy>微笑</cp:lastModifiedBy>
  <cp:lastPrinted>2024-04-23T15:40:40Z</cp:lastPrinted>
  <dcterms:modified xsi:type="dcterms:W3CDTF">2024-04-23T15:40:44Z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80A51A6B6E33443685A01DEE6C0C75DD_13</vt:lpwstr>
  </property>
</Properties>
</file>